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D77">
        <w:rPr>
          <w:rFonts w:ascii="Times New Roman" w:hAnsi="Times New Roman"/>
          <w:b/>
          <w:sz w:val="24"/>
          <w:szCs w:val="24"/>
        </w:rPr>
        <w:t>ОБОБЩЕННАЯ ИНФОРМАЦИЯ</w:t>
      </w:r>
    </w:p>
    <w:p w:rsidR="005C06CB" w:rsidRPr="00D03D77" w:rsidRDefault="005C06CB" w:rsidP="006A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6CB" w:rsidRDefault="006A6284" w:rsidP="0076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D77">
        <w:rPr>
          <w:rFonts w:ascii="Times New Roman" w:hAnsi="Times New Roman"/>
          <w:b/>
          <w:sz w:val="24"/>
          <w:szCs w:val="24"/>
        </w:rPr>
        <w:t>об исполнении (ненадлежащем исполнении) депутатами</w:t>
      </w:r>
      <w:r w:rsidR="00D03D77">
        <w:rPr>
          <w:rFonts w:ascii="Times New Roman" w:hAnsi="Times New Roman"/>
          <w:b/>
          <w:sz w:val="24"/>
          <w:szCs w:val="24"/>
        </w:rPr>
        <w:t xml:space="preserve"> </w:t>
      </w:r>
    </w:p>
    <w:p w:rsidR="006A6284" w:rsidRPr="00D03D77" w:rsidRDefault="006A6284" w:rsidP="0076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77">
        <w:rPr>
          <w:rFonts w:ascii="Times New Roman" w:hAnsi="Times New Roman"/>
          <w:b/>
          <w:sz w:val="24"/>
          <w:szCs w:val="24"/>
        </w:rPr>
        <w:t xml:space="preserve"> </w:t>
      </w:r>
      <w:r w:rsidR="00762521" w:rsidRPr="00D03D77">
        <w:rPr>
          <w:rFonts w:ascii="Times New Roman" w:hAnsi="Times New Roman" w:cs="Times New Roman"/>
          <w:b/>
          <w:sz w:val="24"/>
          <w:szCs w:val="24"/>
          <w:u w:val="single"/>
        </w:rPr>
        <w:t>Урюпинской районной Думы</w:t>
      </w:r>
    </w:p>
    <w:p w:rsidR="006A6284" w:rsidRPr="00D03D77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D77">
        <w:rPr>
          <w:rFonts w:ascii="Times New Roman" w:hAnsi="Times New Roman"/>
          <w:b/>
          <w:sz w:val="24"/>
          <w:szCs w:val="24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</w:p>
    <w:p w:rsidR="006A6284" w:rsidRPr="00D03D77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D77">
        <w:rPr>
          <w:rFonts w:ascii="Times New Roman" w:hAnsi="Times New Roman"/>
          <w:b/>
          <w:sz w:val="24"/>
          <w:szCs w:val="24"/>
        </w:rPr>
        <w:t xml:space="preserve">в связи с избранием </w:t>
      </w:r>
      <w:r w:rsidR="005C06CB" w:rsidRPr="005C06CB">
        <w:rPr>
          <w:rFonts w:ascii="Times New Roman" w:hAnsi="Times New Roman"/>
          <w:b/>
          <w:sz w:val="24"/>
          <w:szCs w:val="24"/>
          <w:u w:val="single"/>
        </w:rPr>
        <w:t>в сентябре 2023 г</w:t>
      </w:r>
      <w:r w:rsidR="005C06CB">
        <w:rPr>
          <w:rFonts w:ascii="Times New Roman" w:hAnsi="Times New Roman"/>
          <w:b/>
          <w:sz w:val="24"/>
          <w:szCs w:val="24"/>
          <w:u w:val="single"/>
        </w:rPr>
        <w:t>ода</w:t>
      </w:r>
    </w:p>
    <w:p w:rsidR="006A6284" w:rsidRDefault="006A6284" w:rsidP="006A6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828"/>
        <w:gridCol w:w="4110"/>
        <w:gridCol w:w="3686"/>
      </w:tblGrid>
      <w:tr w:rsidR="005C06CB" w:rsidRPr="00026585" w:rsidTr="005C06CB">
        <w:trPr>
          <w:trHeight w:val="468"/>
        </w:trPr>
        <w:tc>
          <w:tcPr>
            <w:tcW w:w="2835" w:type="dxa"/>
            <w:vMerge w:val="restart"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</w:t>
            </w:r>
            <w:r w:rsidRPr="008C353E">
              <w:rPr>
                <w:rFonts w:ascii="Times New Roman" w:hAnsi="Times New Roman"/>
                <w:sz w:val="24"/>
                <w:szCs w:val="24"/>
              </w:rPr>
              <w:t xml:space="preserve">исло депутатов,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избранных в сентябре 2023 года и </w:t>
            </w:r>
            <w:r w:rsidRPr="008C353E">
              <w:rPr>
                <w:rFonts w:ascii="Times New Roman" w:hAnsi="Times New Roman"/>
                <w:sz w:val="24"/>
                <w:szCs w:val="24"/>
              </w:rPr>
              <w:t>осуществляющих свои полномочия на непостоянной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CB" w:rsidRPr="008C353E" w:rsidRDefault="005C06CB" w:rsidP="008C3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3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</w:tr>
      <w:tr w:rsidR="005C06CB" w:rsidRPr="00026585" w:rsidTr="005C06CB">
        <w:tc>
          <w:tcPr>
            <w:tcW w:w="2835" w:type="dxa"/>
            <w:vMerge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3E">
              <w:rPr>
                <w:rFonts w:ascii="Times New Roman" w:hAnsi="Times New Roman"/>
                <w:sz w:val="24"/>
                <w:szCs w:val="24"/>
              </w:rPr>
              <w:t>представивших сведения о доходах, расходах, об имуществе                             и обязательствах имущественного характера</w:t>
            </w:r>
          </w:p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3E">
              <w:rPr>
                <w:rFonts w:ascii="Times New Roman" w:hAnsi="Times New Roman"/>
                <w:sz w:val="24"/>
                <w:szCs w:val="24"/>
              </w:rPr>
              <w:t>представивших сведения о доходах, расходах, об имуществе                                      и обязательствах имущественного характера с нарушением срока</w:t>
            </w:r>
          </w:p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3E">
              <w:rPr>
                <w:rFonts w:ascii="Times New Roman" w:hAnsi="Times New Roman"/>
                <w:sz w:val="24"/>
                <w:szCs w:val="24"/>
              </w:rPr>
              <w:t>не представивших сведения о доходах, расходах, об имуществе                                     и обязательствах имущественного характера</w:t>
            </w:r>
          </w:p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CB" w:rsidRPr="00026585" w:rsidTr="005C06CB">
        <w:trPr>
          <w:trHeight w:val="567"/>
        </w:trPr>
        <w:tc>
          <w:tcPr>
            <w:tcW w:w="2835" w:type="dxa"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C06CB" w:rsidRPr="008C353E" w:rsidRDefault="005C06CB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A6284" w:rsidRPr="00E720E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84" w:rsidRDefault="006A6284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4B" w:rsidRPr="00647852" w:rsidRDefault="008B1B4B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B4B" w:rsidRPr="00647852" w:rsidSect="006A628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6487E"/>
    <w:rsid w:val="000B27D8"/>
    <w:rsid w:val="00195A89"/>
    <w:rsid w:val="001A3A9B"/>
    <w:rsid w:val="001E6943"/>
    <w:rsid w:val="002011F0"/>
    <w:rsid w:val="002A4715"/>
    <w:rsid w:val="002D3099"/>
    <w:rsid w:val="00476B11"/>
    <w:rsid w:val="0048088F"/>
    <w:rsid w:val="004858BB"/>
    <w:rsid w:val="00544408"/>
    <w:rsid w:val="005900BE"/>
    <w:rsid w:val="005C06CB"/>
    <w:rsid w:val="005C2EB1"/>
    <w:rsid w:val="005E1B63"/>
    <w:rsid w:val="00647852"/>
    <w:rsid w:val="006A6284"/>
    <w:rsid w:val="006D2085"/>
    <w:rsid w:val="006D539F"/>
    <w:rsid w:val="00721AEF"/>
    <w:rsid w:val="00762521"/>
    <w:rsid w:val="00783C3D"/>
    <w:rsid w:val="00787132"/>
    <w:rsid w:val="00884DA6"/>
    <w:rsid w:val="008B1B4B"/>
    <w:rsid w:val="008C353E"/>
    <w:rsid w:val="00AA46AB"/>
    <w:rsid w:val="00B7392D"/>
    <w:rsid w:val="00B7396D"/>
    <w:rsid w:val="00B76EB6"/>
    <w:rsid w:val="00BB0B62"/>
    <w:rsid w:val="00BD4D62"/>
    <w:rsid w:val="00C35757"/>
    <w:rsid w:val="00C751F2"/>
    <w:rsid w:val="00D03D77"/>
    <w:rsid w:val="00D048AB"/>
    <w:rsid w:val="00D348A0"/>
    <w:rsid w:val="00D94F22"/>
    <w:rsid w:val="00DE30DE"/>
    <w:rsid w:val="00EB31DE"/>
    <w:rsid w:val="00F756BA"/>
    <w:rsid w:val="00FE0882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29</cp:revision>
  <cp:lastPrinted>2024-01-18T11:03:00Z</cp:lastPrinted>
  <dcterms:created xsi:type="dcterms:W3CDTF">2023-04-21T06:33:00Z</dcterms:created>
  <dcterms:modified xsi:type="dcterms:W3CDTF">2024-01-22T06:10:00Z</dcterms:modified>
</cp:coreProperties>
</file>