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3FEA" w14:textId="77777777" w:rsidR="00977565" w:rsidRDefault="00977565" w:rsidP="00977565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5183DA7B" wp14:editId="267AD808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5" name="Рисунок 3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27AFBA" w14:textId="77777777" w:rsidR="00977565" w:rsidRPr="004A12C7" w:rsidRDefault="00977565" w:rsidP="00977565">
      <w:pPr>
        <w:spacing w:line="240" w:lineRule="auto"/>
        <w:rPr>
          <w:b/>
          <w:bCs/>
          <w:sz w:val="28"/>
          <w:szCs w:val="28"/>
          <w:highlight w:val="yellow"/>
        </w:rPr>
      </w:pPr>
    </w:p>
    <w:p w14:paraId="7D8D437D" w14:textId="77777777" w:rsidR="00977565" w:rsidRPr="004A12C7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14:paraId="2F631935" w14:textId="4FCB21FA" w:rsidR="00977565" w:rsidRPr="00B91850" w:rsidRDefault="00573C26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</w:t>
      </w:r>
      <w:r w:rsidR="00977565" w:rsidRPr="00B91850">
        <w:rPr>
          <w:i/>
          <w:iCs/>
          <w:sz w:val="28"/>
          <w:szCs w:val="28"/>
        </w:rPr>
        <w:t>УРЮПИНСКИЙ МУНИЦИПАЛЬНЫЙ РАЙОН</w:t>
      </w:r>
    </w:p>
    <w:p w14:paraId="07CAD768" w14:textId="77777777" w:rsidR="00977565" w:rsidRPr="00B91850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14:paraId="0BB65965" w14:textId="77777777" w:rsidR="00977565" w:rsidRPr="00B91850" w:rsidRDefault="00977565" w:rsidP="00977565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14:paraId="6D903C66" w14:textId="77777777" w:rsidR="00977565" w:rsidRPr="00B91850" w:rsidRDefault="00977565" w:rsidP="00977565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</w:t>
      </w:r>
      <w:proofErr w:type="gramEnd"/>
      <w:r w:rsidRPr="00B91850">
        <w:rPr>
          <w:b/>
          <w:bCs/>
          <w:i/>
          <w:iCs/>
          <w:color w:val="000000"/>
          <w:sz w:val="28"/>
          <w:szCs w:val="28"/>
        </w:rPr>
        <w:t xml:space="preserve">  ДУМА</w:t>
      </w:r>
    </w:p>
    <w:p w14:paraId="516A048C" w14:textId="77777777" w:rsidR="00977565" w:rsidRPr="00B91850" w:rsidRDefault="00977565" w:rsidP="00977565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95E3014" wp14:editId="4D67271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90C6E" id="Прямая соединительная линия 3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FKUBI/aAAAABgEAAA8AAAAAAAAAAAAAAAAAC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09535D33" wp14:editId="5E2B17B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3A65" id="Прямая соединительная линия 3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GDGeQjaAAAABgEAAA8AAAAAAAAAAAAAAAAACgQAAGRycy9kb3ducmV2Lnht&#10;bFBLBQYAAAAABAAEAPMAAAARBQAAAAA=&#10;" o:allowincell="f"/>
            </w:pict>
          </mc:Fallback>
        </mc:AlternateContent>
      </w:r>
    </w:p>
    <w:p w14:paraId="6B3D537C" w14:textId="77777777" w:rsidR="00977565" w:rsidRDefault="00977565" w:rsidP="0097756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AB8BA14" w14:textId="77777777" w:rsidR="00977565" w:rsidRDefault="00977565" w:rsidP="0097756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  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Ш  Е  Н  И  Е</w:t>
      </w:r>
    </w:p>
    <w:p w14:paraId="0BC758D3" w14:textId="77777777" w:rsidR="00977565" w:rsidRDefault="00977565" w:rsidP="00977565">
      <w:pPr>
        <w:spacing w:line="240" w:lineRule="auto"/>
      </w:pPr>
    </w:p>
    <w:p w14:paraId="79A75C08" w14:textId="60597055" w:rsidR="00977565" w:rsidRDefault="00C5438F" w:rsidP="00977565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="00977565" w:rsidRPr="00F14EE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977565" w:rsidRPr="00F14EE1">
        <w:rPr>
          <w:b/>
          <w:bCs/>
          <w:sz w:val="28"/>
          <w:szCs w:val="28"/>
        </w:rPr>
        <w:t xml:space="preserve"> года</w:t>
      </w:r>
      <w:r w:rsidR="00977565">
        <w:rPr>
          <w:b/>
          <w:bCs/>
          <w:sz w:val="28"/>
          <w:szCs w:val="28"/>
        </w:rPr>
        <w:t xml:space="preserve">                                № </w:t>
      </w:r>
    </w:p>
    <w:p w14:paraId="2482A6C1" w14:textId="77777777"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14:paraId="4343F9BA" w14:textId="77777777"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14:paraId="21D03694" w14:textId="720CA2FA" w:rsidR="00977565" w:rsidRDefault="00977565" w:rsidP="00977565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r w:rsidR="00573C26">
        <w:rPr>
          <w:b/>
          <w:bCs/>
          <w:sz w:val="28"/>
          <w:szCs w:val="28"/>
        </w:rPr>
        <w:t>Ольшанского</w:t>
      </w:r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 xml:space="preserve">Урюпинской районной Думы от </w:t>
      </w:r>
      <w:r w:rsidR="00573C26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573C26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</w:t>
      </w:r>
      <w:r w:rsidR="00573C26">
        <w:rPr>
          <w:b/>
          <w:bCs/>
          <w:sz w:val="28"/>
          <w:szCs w:val="28"/>
        </w:rPr>
        <w:t>18</w:t>
      </w:r>
      <w:r w:rsidRPr="00837280">
        <w:rPr>
          <w:b/>
          <w:bCs/>
          <w:sz w:val="28"/>
          <w:szCs w:val="28"/>
        </w:rPr>
        <w:t xml:space="preserve"> года № </w:t>
      </w:r>
      <w:r w:rsidR="00573C26">
        <w:rPr>
          <w:b/>
          <w:bCs/>
          <w:sz w:val="28"/>
          <w:szCs w:val="28"/>
        </w:rPr>
        <w:t>53/507</w:t>
      </w:r>
    </w:p>
    <w:p w14:paraId="4BCA95B8" w14:textId="77777777" w:rsidR="00977565" w:rsidRPr="00FC1602" w:rsidRDefault="00977565" w:rsidP="00977565">
      <w:pPr>
        <w:spacing w:line="240" w:lineRule="auto"/>
        <w:ind w:left="0" w:right="0"/>
        <w:rPr>
          <w:sz w:val="28"/>
          <w:szCs w:val="28"/>
        </w:rPr>
      </w:pPr>
    </w:p>
    <w:p w14:paraId="35DE9866" w14:textId="6BD68E7F" w:rsidR="00977565" w:rsidRPr="00F14EE1" w:rsidRDefault="00977565" w:rsidP="00977565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r w:rsidR="00573C26">
        <w:rPr>
          <w:sz w:val="28"/>
          <w:szCs w:val="28"/>
        </w:rPr>
        <w:t>Ольшанского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 w:rsidR="00573C2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573C26">
        <w:rPr>
          <w:sz w:val="28"/>
          <w:szCs w:val="28"/>
        </w:rPr>
        <w:t>декабря</w:t>
      </w:r>
      <w:r w:rsidRPr="00FC1602">
        <w:rPr>
          <w:sz w:val="28"/>
          <w:szCs w:val="28"/>
        </w:rPr>
        <w:t xml:space="preserve"> 20</w:t>
      </w:r>
      <w:r w:rsidR="00573C26">
        <w:rPr>
          <w:sz w:val="28"/>
          <w:szCs w:val="28"/>
        </w:rPr>
        <w:t>18</w:t>
      </w:r>
      <w:r w:rsidRPr="00FC1602">
        <w:rPr>
          <w:sz w:val="28"/>
          <w:szCs w:val="28"/>
        </w:rPr>
        <w:t xml:space="preserve"> года № </w:t>
      </w:r>
      <w:r w:rsidR="00573C26">
        <w:rPr>
          <w:sz w:val="28"/>
          <w:szCs w:val="28"/>
        </w:rPr>
        <w:t>53/507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r w:rsidR="00573C26">
        <w:rPr>
          <w:sz w:val="28"/>
          <w:szCs w:val="28"/>
          <w:lang w:eastAsia="en-US"/>
        </w:rPr>
        <w:t>Ольшанского</w:t>
      </w:r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="00C5438F">
        <w:rPr>
          <w:sz w:val="28"/>
          <w:szCs w:val="28"/>
        </w:rPr>
        <w:t>29</w:t>
      </w:r>
      <w:r w:rsidRPr="00F14EE1">
        <w:rPr>
          <w:sz w:val="28"/>
          <w:szCs w:val="28"/>
        </w:rPr>
        <w:t xml:space="preserve"> </w:t>
      </w:r>
      <w:r w:rsidR="00C5438F">
        <w:rPr>
          <w:sz w:val="28"/>
          <w:szCs w:val="28"/>
        </w:rPr>
        <w:t>июля</w:t>
      </w:r>
      <w:r w:rsidRPr="00F14EE1">
        <w:rPr>
          <w:sz w:val="28"/>
          <w:szCs w:val="28"/>
        </w:rPr>
        <w:t xml:space="preserve"> 20</w:t>
      </w:r>
      <w:r w:rsidR="00C5438F">
        <w:rPr>
          <w:sz w:val="28"/>
          <w:szCs w:val="28"/>
        </w:rPr>
        <w:t>22</w:t>
      </w:r>
      <w:r w:rsidRPr="00F14EE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14EE1">
        <w:rPr>
          <w:sz w:val="28"/>
          <w:szCs w:val="28"/>
        </w:rPr>
        <w:t xml:space="preserve">№ </w:t>
      </w:r>
      <w:r w:rsidR="00C5438F">
        <w:rPr>
          <w:sz w:val="28"/>
          <w:szCs w:val="28"/>
        </w:rPr>
        <w:t>21/</w:t>
      </w:r>
      <w:r w:rsidR="00573C26">
        <w:rPr>
          <w:sz w:val="28"/>
          <w:szCs w:val="28"/>
        </w:rPr>
        <w:t>404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Приказом </w:t>
      </w:r>
      <w:r w:rsidR="00573C26">
        <w:rPr>
          <w:rFonts w:eastAsiaTheme="minorHAnsi"/>
          <w:bCs/>
          <w:sz w:val="28"/>
          <w:szCs w:val="28"/>
          <w:lang w:eastAsia="en-US"/>
        </w:rPr>
        <w:t xml:space="preserve">Федеральной службы государственной регистрации, кадастра и картографии 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573C26">
        <w:rPr>
          <w:rFonts w:eastAsiaTheme="minorHAnsi"/>
          <w:bCs/>
          <w:sz w:val="28"/>
          <w:szCs w:val="28"/>
          <w:lang w:eastAsia="en-US"/>
        </w:rPr>
        <w:t>10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3C26">
        <w:rPr>
          <w:rFonts w:eastAsiaTheme="minorHAnsi"/>
          <w:bCs/>
          <w:sz w:val="28"/>
          <w:szCs w:val="28"/>
          <w:lang w:eastAsia="en-US"/>
        </w:rPr>
        <w:t>ноября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573C26">
        <w:rPr>
          <w:rFonts w:eastAsiaTheme="minorHAnsi"/>
          <w:bCs/>
          <w:sz w:val="28"/>
          <w:szCs w:val="28"/>
          <w:lang w:eastAsia="en-US"/>
        </w:rPr>
        <w:t>20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года № </w:t>
      </w:r>
      <w:r w:rsidR="00573C26">
        <w:rPr>
          <w:rFonts w:eastAsiaTheme="minorHAnsi"/>
          <w:bCs/>
          <w:sz w:val="28"/>
          <w:szCs w:val="28"/>
          <w:lang w:eastAsia="en-US"/>
        </w:rPr>
        <w:t xml:space="preserve">П/0412 </w:t>
      </w:r>
      <w:r w:rsidRPr="006C2354">
        <w:rPr>
          <w:rFonts w:eastAsiaTheme="minorHAnsi"/>
          <w:bCs/>
          <w:sz w:val="28"/>
          <w:szCs w:val="28"/>
          <w:lang w:eastAsia="en-US"/>
        </w:rPr>
        <w:t>«Об утверждении классификатора видов разрешенного использования земельных участков» (в редакции Приказ</w:t>
      </w:r>
      <w:r w:rsidR="00573C26">
        <w:rPr>
          <w:rFonts w:eastAsiaTheme="minorHAnsi"/>
          <w:bCs/>
          <w:sz w:val="28"/>
          <w:szCs w:val="28"/>
          <w:lang w:eastAsia="en-US"/>
        </w:rPr>
        <w:t>а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3C26">
        <w:rPr>
          <w:rFonts w:eastAsiaTheme="minorHAnsi"/>
          <w:bCs/>
          <w:sz w:val="28"/>
          <w:szCs w:val="28"/>
          <w:lang w:eastAsia="en-US"/>
        </w:rPr>
        <w:t>Росреестра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573C26">
        <w:rPr>
          <w:rFonts w:eastAsiaTheme="minorHAnsi"/>
          <w:bCs/>
          <w:sz w:val="28"/>
          <w:szCs w:val="28"/>
          <w:lang w:eastAsia="en-US"/>
        </w:rPr>
        <w:t>23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3C26">
        <w:rPr>
          <w:rFonts w:eastAsiaTheme="minorHAnsi"/>
          <w:bCs/>
          <w:sz w:val="28"/>
          <w:szCs w:val="28"/>
          <w:lang w:eastAsia="en-US"/>
        </w:rPr>
        <w:t>июня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573C26">
        <w:rPr>
          <w:rFonts w:eastAsiaTheme="minorHAnsi"/>
          <w:bCs/>
          <w:sz w:val="28"/>
          <w:szCs w:val="28"/>
          <w:lang w:eastAsia="en-US"/>
        </w:rPr>
        <w:t>22</w:t>
      </w:r>
      <w:r w:rsidRPr="006C2354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573C26">
        <w:rPr>
          <w:rFonts w:eastAsiaTheme="minorHAnsi"/>
          <w:bCs/>
          <w:sz w:val="28"/>
          <w:szCs w:val="28"/>
          <w:lang w:eastAsia="en-US"/>
        </w:rPr>
        <w:t>П/0246</w:t>
      </w:r>
      <w:r w:rsidRPr="006C2354">
        <w:rPr>
          <w:rFonts w:eastAsiaTheme="minorHAnsi"/>
          <w:bCs/>
          <w:sz w:val="28"/>
          <w:szCs w:val="28"/>
          <w:lang w:eastAsia="en-US"/>
        </w:rPr>
        <w:t>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</w:p>
    <w:p w14:paraId="378951C1" w14:textId="4C4AA22A" w:rsidR="00977565" w:rsidRDefault="00977565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r w:rsidR="00573C26">
        <w:rPr>
          <w:sz w:val="28"/>
          <w:szCs w:val="28"/>
        </w:rPr>
        <w:t>Ольшанского</w:t>
      </w:r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14:paraId="5639CEC2" w14:textId="77777777" w:rsidR="006A6F87" w:rsidRDefault="00977565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6A6F87">
        <w:rPr>
          <w:sz w:val="28"/>
          <w:szCs w:val="28"/>
        </w:rPr>
        <w:t xml:space="preserve"> В таблице части 1 статьи 19 цифры «5.7» заменить на «5.1»;</w:t>
      </w:r>
    </w:p>
    <w:p w14:paraId="4E109406" w14:textId="77777777" w:rsidR="006A6F87" w:rsidRDefault="006A6F87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таблице части 1 статьи 19 слова «Религиозное развитие» заменить на слова «Религиозное использование»;</w:t>
      </w:r>
    </w:p>
    <w:p w14:paraId="3709775E" w14:textId="77777777" w:rsidR="006A6F87" w:rsidRDefault="006A6F87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В таблице части 1 статьи 19 слово «Развлечения» заменить на слово «Развлечение»;</w:t>
      </w:r>
    </w:p>
    <w:p w14:paraId="1B1D922D" w14:textId="3C72AAC2" w:rsidR="003E168E" w:rsidRDefault="006A6F87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В таблице </w:t>
      </w:r>
      <w:r w:rsidR="003E168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20 слово «Развлечения» заменить на слово «Развлечение»;</w:t>
      </w:r>
    </w:p>
    <w:p w14:paraId="344D82B2" w14:textId="77777777" w:rsidR="005268E3" w:rsidRDefault="003E168E" w:rsidP="00977565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В таблице части 1 статьи 21 слова «Обслуживание автотранспорта» заменить на слова «</w:t>
      </w:r>
      <w:r w:rsidR="005268E3">
        <w:rPr>
          <w:sz w:val="28"/>
          <w:szCs w:val="28"/>
        </w:rPr>
        <w:t>Служебные гаражи»;</w:t>
      </w:r>
    </w:p>
    <w:p w14:paraId="62127D38" w14:textId="1D342703" w:rsidR="00B81A72" w:rsidRDefault="005268E3" w:rsidP="00B81A72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1.6. </w:t>
      </w:r>
      <w:r w:rsidR="00B81A72">
        <w:rPr>
          <w:sz w:val="28"/>
          <w:szCs w:val="28"/>
        </w:rPr>
        <w:t>В пункте 1 статьи 21 таблицу изложить в следующей редакции:</w:t>
      </w:r>
    </w:p>
    <w:p w14:paraId="7A5AA5AE" w14:textId="77777777" w:rsidR="00B81A72" w:rsidRPr="00F14EE1" w:rsidRDefault="00B81A72" w:rsidP="00B81A72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B81A72" w14:paraId="290F1E17" w14:textId="77777777" w:rsidTr="00D95400">
        <w:trPr>
          <w:trHeight w:val="322"/>
        </w:trPr>
        <w:tc>
          <w:tcPr>
            <w:tcW w:w="567" w:type="dxa"/>
            <w:vAlign w:val="center"/>
          </w:tcPr>
          <w:p w14:paraId="02930A56" w14:textId="77777777" w:rsidR="00B81A72" w:rsidRPr="0049076C" w:rsidRDefault="00B81A72" w:rsidP="00D95400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49076C">
              <w:rPr>
                <w:sz w:val="20"/>
                <w:szCs w:val="20"/>
                <w:lang w:eastAsia="ar-SA"/>
              </w:rPr>
              <w:t>№</w:t>
            </w:r>
          </w:p>
          <w:p w14:paraId="5E003E1C" w14:textId="77777777" w:rsidR="00B81A72" w:rsidRPr="0049076C" w:rsidRDefault="00B81A72" w:rsidP="00D95400">
            <w:pPr>
              <w:keepLines/>
              <w:jc w:val="center"/>
              <w:rPr>
                <w:sz w:val="20"/>
                <w:szCs w:val="20"/>
              </w:rPr>
            </w:pPr>
            <w:r w:rsidRPr="0049076C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670" w:type="dxa"/>
            <w:vAlign w:val="center"/>
          </w:tcPr>
          <w:p w14:paraId="4A5BB335" w14:textId="77777777" w:rsidR="00B81A72" w:rsidRPr="0049076C" w:rsidRDefault="00B81A72" w:rsidP="00D95400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49076C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14:paraId="3AF6CC79" w14:textId="77777777" w:rsidR="00B81A72" w:rsidRPr="0049076C" w:rsidRDefault="00B81A72" w:rsidP="00D95400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49076C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81A72" w14:paraId="64807B3D" w14:textId="77777777" w:rsidTr="00D95400">
        <w:trPr>
          <w:trHeight w:val="322"/>
        </w:trPr>
        <w:tc>
          <w:tcPr>
            <w:tcW w:w="567" w:type="dxa"/>
          </w:tcPr>
          <w:p w14:paraId="440233EB" w14:textId="77777777" w:rsidR="00B81A72" w:rsidRPr="00AC6A76" w:rsidRDefault="00B81A72" w:rsidP="00D95400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0" w:type="dxa"/>
          </w:tcPr>
          <w:p w14:paraId="238E96DD" w14:textId="77777777" w:rsidR="00B81A72" w:rsidRPr="00AC6A76" w:rsidRDefault="00B81A72" w:rsidP="00D95400">
            <w:pPr>
              <w:snapToGrid w:val="0"/>
            </w:pPr>
            <w:r w:rsidRPr="00AC6A76">
              <w:rPr>
                <w:b/>
                <w:sz w:val="22"/>
                <w:szCs w:val="22"/>
                <w:lang w:eastAsia="ar-SA"/>
              </w:rPr>
              <w:t xml:space="preserve">Основные виды разрешенного использования </w:t>
            </w:r>
          </w:p>
        </w:tc>
        <w:tc>
          <w:tcPr>
            <w:tcW w:w="3119" w:type="dxa"/>
          </w:tcPr>
          <w:p w14:paraId="303E639E" w14:textId="77777777" w:rsidR="00B81A72" w:rsidRPr="00AC6A76" w:rsidRDefault="00B81A72" w:rsidP="00D95400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1A72" w14:paraId="750442BC" w14:textId="77777777" w:rsidTr="00D95400">
        <w:trPr>
          <w:trHeight w:val="322"/>
        </w:trPr>
        <w:tc>
          <w:tcPr>
            <w:tcW w:w="567" w:type="dxa"/>
          </w:tcPr>
          <w:p w14:paraId="3004C102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416D2824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3119" w:type="dxa"/>
          </w:tcPr>
          <w:p w14:paraId="13A9D2AF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</w:rPr>
              <w:t>1.0</w:t>
            </w:r>
          </w:p>
        </w:tc>
      </w:tr>
      <w:tr w:rsidR="00B81A72" w14:paraId="619B8CA7" w14:textId="77777777" w:rsidTr="00D95400">
        <w:trPr>
          <w:trHeight w:val="322"/>
        </w:trPr>
        <w:tc>
          <w:tcPr>
            <w:tcW w:w="567" w:type="dxa"/>
          </w:tcPr>
          <w:p w14:paraId="3F812B38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5963E62C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3119" w:type="dxa"/>
          </w:tcPr>
          <w:p w14:paraId="6882163A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</w:rPr>
              <w:t>1.15</w:t>
            </w:r>
          </w:p>
        </w:tc>
      </w:tr>
      <w:tr w:rsidR="00B81A72" w14:paraId="196EE45F" w14:textId="77777777" w:rsidTr="00D95400">
        <w:trPr>
          <w:trHeight w:val="322"/>
        </w:trPr>
        <w:tc>
          <w:tcPr>
            <w:tcW w:w="567" w:type="dxa"/>
          </w:tcPr>
          <w:p w14:paraId="276FDDDA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AC6A7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0" w:type="dxa"/>
          </w:tcPr>
          <w:p w14:paraId="099EBF5A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  <w:lang w:eastAsia="ar-SA"/>
              </w:rPr>
              <w:t>Обеспечение сельскохозяйственного производства</w:t>
            </w:r>
          </w:p>
        </w:tc>
        <w:tc>
          <w:tcPr>
            <w:tcW w:w="3119" w:type="dxa"/>
          </w:tcPr>
          <w:p w14:paraId="2A1F9A4A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1.18</w:t>
            </w:r>
          </w:p>
        </w:tc>
      </w:tr>
      <w:tr w:rsidR="00B81A72" w14:paraId="1E8658DA" w14:textId="77777777" w:rsidTr="00D95400">
        <w:trPr>
          <w:trHeight w:val="322"/>
        </w:trPr>
        <w:tc>
          <w:tcPr>
            <w:tcW w:w="567" w:type="dxa"/>
          </w:tcPr>
          <w:p w14:paraId="4E3BE208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AC6A7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0" w:type="dxa"/>
          </w:tcPr>
          <w:p w14:paraId="6A5B3EB8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rPr>
                <w:lang w:eastAsia="ar-SA"/>
              </w:rPr>
            </w:pPr>
            <w:r w:rsidRPr="00AC6A76">
              <w:rPr>
                <w:sz w:val="22"/>
                <w:szCs w:val="22"/>
                <w:lang w:eastAsia="ar-SA"/>
              </w:rPr>
              <w:t>Склад</w:t>
            </w:r>
          </w:p>
        </w:tc>
        <w:tc>
          <w:tcPr>
            <w:tcW w:w="3119" w:type="dxa"/>
          </w:tcPr>
          <w:p w14:paraId="498215AD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AC6A76">
              <w:rPr>
                <w:sz w:val="22"/>
                <w:szCs w:val="22"/>
                <w:lang w:eastAsia="ar-SA"/>
              </w:rPr>
              <w:t>6.9</w:t>
            </w:r>
          </w:p>
        </w:tc>
      </w:tr>
      <w:tr w:rsidR="00B81A72" w14:paraId="4D603253" w14:textId="77777777" w:rsidTr="00D95400">
        <w:trPr>
          <w:trHeight w:val="322"/>
        </w:trPr>
        <w:tc>
          <w:tcPr>
            <w:tcW w:w="567" w:type="dxa"/>
          </w:tcPr>
          <w:p w14:paraId="230B7638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0" w:type="dxa"/>
          </w:tcPr>
          <w:p w14:paraId="09C2FFB7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вооруженных сил</w:t>
            </w:r>
          </w:p>
        </w:tc>
        <w:tc>
          <w:tcPr>
            <w:tcW w:w="3119" w:type="dxa"/>
          </w:tcPr>
          <w:p w14:paraId="18D8B9E5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8.1</w:t>
            </w:r>
          </w:p>
        </w:tc>
      </w:tr>
      <w:tr w:rsidR="00B81A72" w14:paraId="0C679E04" w14:textId="77777777" w:rsidTr="00D95400">
        <w:trPr>
          <w:trHeight w:val="322"/>
        </w:trPr>
        <w:tc>
          <w:tcPr>
            <w:tcW w:w="567" w:type="dxa"/>
          </w:tcPr>
          <w:p w14:paraId="7E777377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14:paraId="479589DA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b/>
                <w:sz w:val="22"/>
                <w:szCs w:val="22"/>
                <w:lang w:eastAsia="ar-SA"/>
              </w:rPr>
              <w:t>Вспомогательные виды разрешенного использования</w:t>
            </w:r>
          </w:p>
        </w:tc>
        <w:tc>
          <w:tcPr>
            <w:tcW w:w="3119" w:type="dxa"/>
          </w:tcPr>
          <w:p w14:paraId="4ED64025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81A72" w14:paraId="7E809BAF" w14:textId="77777777" w:rsidTr="00D95400">
        <w:trPr>
          <w:trHeight w:val="322"/>
        </w:trPr>
        <w:tc>
          <w:tcPr>
            <w:tcW w:w="567" w:type="dxa"/>
          </w:tcPr>
          <w:p w14:paraId="7E25B95F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14:paraId="08455B04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  <w:lang w:eastAsia="ar-SA"/>
              </w:rPr>
              <w:t>Деловое управление</w:t>
            </w:r>
          </w:p>
        </w:tc>
        <w:tc>
          <w:tcPr>
            <w:tcW w:w="3119" w:type="dxa"/>
          </w:tcPr>
          <w:p w14:paraId="67C15256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B81A72" w14:paraId="0FC9CE36" w14:textId="77777777" w:rsidTr="00D95400">
        <w:trPr>
          <w:trHeight w:val="322"/>
        </w:trPr>
        <w:tc>
          <w:tcPr>
            <w:tcW w:w="567" w:type="dxa"/>
          </w:tcPr>
          <w:p w14:paraId="26E17EBD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0" w:type="dxa"/>
          </w:tcPr>
          <w:p w14:paraId="33C7DD5F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  <w:lang w:eastAsia="ar-SA"/>
              </w:rPr>
              <w:t xml:space="preserve">Энергетика </w:t>
            </w:r>
          </w:p>
        </w:tc>
        <w:tc>
          <w:tcPr>
            <w:tcW w:w="3119" w:type="dxa"/>
          </w:tcPr>
          <w:p w14:paraId="15844EA5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6.7</w:t>
            </w:r>
          </w:p>
        </w:tc>
      </w:tr>
      <w:tr w:rsidR="00B81A72" w14:paraId="17060B31" w14:textId="77777777" w:rsidTr="00D95400">
        <w:trPr>
          <w:trHeight w:val="322"/>
        </w:trPr>
        <w:tc>
          <w:tcPr>
            <w:tcW w:w="567" w:type="dxa"/>
          </w:tcPr>
          <w:p w14:paraId="4BF89EEB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0" w:type="dxa"/>
          </w:tcPr>
          <w:p w14:paraId="1BF58B25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  <w:lang w:eastAsia="ar-SA"/>
              </w:rPr>
              <w:t xml:space="preserve">Связь </w:t>
            </w:r>
          </w:p>
        </w:tc>
        <w:tc>
          <w:tcPr>
            <w:tcW w:w="3119" w:type="dxa"/>
          </w:tcPr>
          <w:p w14:paraId="35E7C1E4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B81A72" w14:paraId="3245359B" w14:textId="77777777" w:rsidTr="00D95400">
        <w:trPr>
          <w:trHeight w:val="322"/>
        </w:trPr>
        <w:tc>
          <w:tcPr>
            <w:tcW w:w="567" w:type="dxa"/>
          </w:tcPr>
          <w:p w14:paraId="5DE81597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670" w:type="dxa"/>
          </w:tcPr>
          <w:p w14:paraId="2B9123F0" w14:textId="77777777" w:rsidR="00B81A72" w:rsidRPr="00AC6A76" w:rsidRDefault="00B81A72" w:rsidP="00D95400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ind w:hanging="12"/>
              <w:contextualSpacing/>
            </w:pPr>
            <w:r w:rsidRPr="00AC6A76">
              <w:rPr>
                <w:sz w:val="22"/>
                <w:szCs w:val="22"/>
                <w:lang w:eastAsia="ar-SA"/>
              </w:rPr>
              <w:t>Обслуживание автотранспорта</w:t>
            </w:r>
          </w:p>
        </w:tc>
        <w:tc>
          <w:tcPr>
            <w:tcW w:w="3119" w:type="dxa"/>
          </w:tcPr>
          <w:p w14:paraId="7A1C7F1B" w14:textId="77777777" w:rsidR="00B81A72" w:rsidRPr="00AC6A76" w:rsidRDefault="00B81A72" w:rsidP="00D95400">
            <w:pPr>
              <w:widowControl w:val="0"/>
              <w:shd w:val="clear" w:color="auto" w:fill="FFFFFF"/>
              <w:tabs>
                <w:tab w:val="left" w:pos="708"/>
              </w:tabs>
              <w:autoSpaceDE w:val="0"/>
              <w:ind w:hanging="12"/>
              <w:contextualSpacing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4.9</w:t>
            </w:r>
          </w:p>
        </w:tc>
      </w:tr>
      <w:tr w:rsidR="00B81A72" w14:paraId="75303DE5" w14:textId="77777777" w:rsidTr="00D95400">
        <w:trPr>
          <w:trHeight w:val="322"/>
        </w:trPr>
        <w:tc>
          <w:tcPr>
            <w:tcW w:w="567" w:type="dxa"/>
          </w:tcPr>
          <w:p w14:paraId="24264C75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670" w:type="dxa"/>
          </w:tcPr>
          <w:p w14:paraId="6C4FF37A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  <w:lang w:eastAsia="ar-SA"/>
              </w:rPr>
              <w:t>Автомобильный транспорт</w:t>
            </w:r>
          </w:p>
        </w:tc>
        <w:tc>
          <w:tcPr>
            <w:tcW w:w="3119" w:type="dxa"/>
          </w:tcPr>
          <w:p w14:paraId="523C7A64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7.2</w:t>
            </w:r>
          </w:p>
        </w:tc>
      </w:tr>
      <w:tr w:rsidR="00B81A72" w14:paraId="51E25FD0" w14:textId="77777777" w:rsidTr="00D95400">
        <w:trPr>
          <w:trHeight w:val="322"/>
        </w:trPr>
        <w:tc>
          <w:tcPr>
            <w:tcW w:w="567" w:type="dxa"/>
          </w:tcPr>
          <w:p w14:paraId="56C365CA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14:paraId="2124C9EE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b/>
                <w:sz w:val="22"/>
                <w:szCs w:val="22"/>
                <w:lang w:eastAsia="ar-SA"/>
              </w:rPr>
              <w:t>Условно-разрешенные виды использования</w:t>
            </w:r>
          </w:p>
        </w:tc>
        <w:tc>
          <w:tcPr>
            <w:tcW w:w="3119" w:type="dxa"/>
          </w:tcPr>
          <w:p w14:paraId="1B63773F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81A72" w14:paraId="086A80B6" w14:textId="77777777" w:rsidTr="00D95400">
        <w:trPr>
          <w:trHeight w:val="322"/>
        </w:trPr>
        <w:tc>
          <w:tcPr>
            <w:tcW w:w="567" w:type="dxa"/>
          </w:tcPr>
          <w:p w14:paraId="748283AE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14:paraId="4E02913D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  <w:lang w:eastAsia="ar-SA"/>
              </w:rPr>
              <w:t xml:space="preserve">Легкая промышленность </w:t>
            </w:r>
          </w:p>
        </w:tc>
        <w:tc>
          <w:tcPr>
            <w:tcW w:w="3119" w:type="dxa"/>
          </w:tcPr>
          <w:p w14:paraId="538AA1B5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6.3</w:t>
            </w:r>
          </w:p>
        </w:tc>
      </w:tr>
      <w:tr w:rsidR="00B81A72" w14:paraId="32C7DB9B" w14:textId="77777777" w:rsidTr="00D95400">
        <w:trPr>
          <w:trHeight w:val="322"/>
        </w:trPr>
        <w:tc>
          <w:tcPr>
            <w:tcW w:w="567" w:type="dxa"/>
          </w:tcPr>
          <w:p w14:paraId="78D8856E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0" w:type="dxa"/>
          </w:tcPr>
          <w:p w14:paraId="2583B976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  <w:lang w:eastAsia="ar-SA"/>
              </w:rPr>
              <w:t xml:space="preserve">Пищевая промышленность </w:t>
            </w:r>
          </w:p>
        </w:tc>
        <w:tc>
          <w:tcPr>
            <w:tcW w:w="3119" w:type="dxa"/>
          </w:tcPr>
          <w:p w14:paraId="496E97F1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6.4</w:t>
            </w:r>
          </w:p>
        </w:tc>
      </w:tr>
      <w:tr w:rsidR="00B81A72" w14:paraId="08E4C8BB" w14:textId="77777777" w:rsidTr="00D95400">
        <w:trPr>
          <w:trHeight w:val="322"/>
        </w:trPr>
        <w:tc>
          <w:tcPr>
            <w:tcW w:w="567" w:type="dxa"/>
          </w:tcPr>
          <w:p w14:paraId="3840A818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670" w:type="dxa"/>
          </w:tcPr>
          <w:p w14:paraId="237D71F1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</w:pPr>
            <w:r w:rsidRPr="00AC6A76">
              <w:rPr>
                <w:sz w:val="22"/>
                <w:szCs w:val="22"/>
                <w:lang w:eastAsia="ar-SA"/>
              </w:rPr>
              <w:t xml:space="preserve">Строительная промышленность </w:t>
            </w:r>
          </w:p>
        </w:tc>
        <w:tc>
          <w:tcPr>
            <w:tcW w:w="3119" w:type="dxa"/>
          </w:tcPr>
          <w:p w14:paraId="1E89007F" w14:textId="77777777" w:rsidR="00B81A72" w:rsidRPr="00AC6A76" w:rsidRDefault="00B81A72" w:rsidP="00D95400">
            <w:pPr>
              <w:widowControl w:val="0"/>
              <w:shd w:val="clear" w:color="auto" w:fill="FFFFFF"/>
              <w:autoSpaceDE w:val="0"/>
              <w:jc w:val="center"/>
            </w:pPr>
            <w:r w:rsidRPr="00AC6A76">
              <w:rPr>
                <w:sz w:val="22"/>
                <w:szCs w:val="22"/>
                <w:lang w:eastAsia="ar-SA"/>
              </w:rPr>
              <w:t>6.6</w:t>
            </w:r>
          </w:p>
        </w:tc>
      </w:tr>
    </w:tbl>
    <w:p w14:paraId="0A56658B" w14:textId="4BF55113" w:rsidR="005268E3" w:rsidRDefault="005268E3" w:rsidP="00B81A72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</w:p>
    <w:p w14:paraId="4EE472E6" w14:textId="3004C045" w:rsidR="00B81A72" w:rsidRDefault="003E168E" w:rsidP="00B81A72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F87">
        <w:rPr>
          <w:sz w:val="28"/>
          <w:szCs w:val="28"/>
        </w:rPr>
        <w:t xml:space="preserve">  </w:t>
      </w:r>
      <w:r w:rsidR="00977565">
        <w:rPr>
          <w:sz w:val="28"/>
          <w:szCs w:val="28"/>
        </w:rPr>
        <w:t xml:space="preserve"> </w:t>
      </w:r>
      <w:r w:rsidR="00B81A72">
        <w:rPr>
          <w:sz w:val="28"/>
          <w:szCs w:val="28"/>
        </w:rPr>
        <w:t>1.7. В пункте 1 статьи 23 таблицу изложить в следующей редакции:</w:t>
      </w:r>
    </w:p>
    <w:p w14:paraId="2D18CD01" w14:textId="77777777" w:rsidR="00B81A72" w:rsidRDefault="00B81A72" w:rsidP="00B81A72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B81A72" w14:paraId="40650886" w14:textId="77777777" w:rsidTr="00D95400">
        <w:trPr>
          <w:trHeight w:val="322"/>
        </w:trPr>
        <w:tc>
          <w:tcPr>
            <w:tcW w:w="567" w:type="dxa"/>
            <w:vAlign w:val="center"/>
          </w:tcPr>
          <w:p w14:paraId="2B7D64F9" w14:textId="77777777" w:rsidR="00B81A72" w:rsidRPr="0049076C" w:rsidRDefault="00B81A72" w:rsidP="00D95400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49076C">
              <w:rPr>
                <w:sz w:val="20"/>
                <w:szCs w:val="20"/>
              </w:rPr>
              <w:t>№</w:t>
            </w:r>
          </w:p>
          <w:p w14:paraId="0497747C" w14:textId="77777777" w:rsidR="00B81A72" w:rsidRPr="0049076C" w:rsidRDefault="00B81A72" w:rsidP="00D95400">
            <w:pPr>
              <w:keepLines/>
              <w:jc w:val="center"/>
              <w:rPr>
                <w:sz w:val="20"/>
                <w:szCs w:val="20"/>
              </w:rPr>
            </w:pPr>
            <w:r w:rsidRPr="0049076C">
              <w:rPr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14:paraId="415C6C39" w14:textId="77777777" w:rsidR="00B81A72" w:rsidRPr="0049076C" w:rsidRDefault="00B81A72" w:rsidP="00D95400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49076C">
              <w:rPr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14:paraId="11B0A2DF" w14:textId="77777777" w:rsidR="00B81A72" w:rsidRPr="0049076C" w:rsidRDefault="00B81A72" w:rsidP="00D95400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49076C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81A72" w14:paraId="635460A8" w14:textId="77777777" w:rsidTr="00D95400">
        <w:trPr>
          <w:trHeight w:val="322"/>
        </w:trPr>
        <w:tc>
          <w:tcPr>
            <w:tcW w:w="567" w:type="dxa"/>
          </w:tcPr>
          <w:p w14:paraId="7F04C967" w14:textId="77777777" w:rsidR="00B81A72" w:rsidRPr="00AC6A76" w:rsidRDefault="00B81A72" w:rsidP="00D9540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14:paraId="75AF749E" w14:textId="77777777" w:rsidR="00B81A72" w:rsidRPr="00AC6A76" w:rsidRDefault="00B81A72" w:rsidP="00D95400">
            <w:pPr>
              <w:snapToGrid w:val="0"/>
            </w:pPr>
            <w:r w:rsidRPr="00AC6A76">
              <w:rPr>
                <w:b/>
                <w:sz w:val="22"/>
                <w:szCs w:val="22"/>
              </w:rPr>
              <w:t xml:space="preserve">Основные виды разрешенного использования </w:t>
            </w:r>
          </w:p>
        </w:tc>
        <w:tc>
          <w:tcPr>
            <w:tcW w:w="3119" w:type="dxa"/>
          </w:tcPr>
          <w:p w14:paraId="6719C982" w14:textId="77777777" w:rsidR="00B81A72" w:rsidRPr="00AC6A76" w:rsidRDefault="00B81A72" w:rsidP="00D95400">
            <w:pPr>
              <w:snapToGrid w:val="0"/>
              <w:jc w:val="center"/>
              <w:rPr>
                <w:b/>
              </w:rPr>
            </w:pPr>
          </w:p>
        </w:tc>
      </w:tr>
      <w:tr w:rsidR="00B81A72" w14:paraId="5258B60C" w14:textId="77777777" w:rsidTr="00D95400">
        <w:trPr>
          <w:trHeight w:val="322"/>
        </w:trPr>
        <w:tc>
          <w:tcPr>
            <w:tcW w:w="567" w:type="dxa"/>
          </w:tcPr>
          <w:p w14:paraId="370D0478" w14:textId="77777777" w:rsidR="00B81A72" w:rsidRPr="00AC6A76" w:rsidRDefault="00B81A72" w:rsidP="00D95400">
            <w:pPr>
              <w:snapToGrid w:val="0"/>
              <w:jc w:val="center"/>
            </w:pPr>
            <w:r w:rsidRPr="00AC6A7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0971379A" w14:textId="77777777" w:rsidR="00B81A72" w:rsidRPr="00AC6A76" w:rsidRDefault="00B81A72" w:rsidP="00D95400">
            <w:pPr>
              <w:snapToGrid w:val="0"/>
            </w:pPr>
            <w:r w:rsidRPr="00AC6A76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3119" w:type="dxa"/>
          </w:tcPr>
          <w:p w14:paraId="576ED7C6" w14:textId="77777777" w:rsidR="00B81A72" w:rsidRPr="00AC6A76" w:rsidRDefault="00B81A72" w:rsidP="00D95400">
            <w:pPr>
              <w:snapToGrid w:val="0"/>
              <w:jc w:val="center"/>
            </w:pPr>
            <w:r w:rsidRPr="00AC6A76">
              <w:rPr>
                <w:sz w:val="22"/>
                <w:szCs w:val="22"/>
              </w:rPr>
              <w:t>1.1</w:t>
            </w:r>
          </w:p>
        </w:tc>
      </w:tr>
      <w:tr w:rsidR="00B81A72" w14:paraId="50EDBF53" w14:textId="77777777" w:rsidTr="00D95400">
        <w:trPr>
          <w:trHeight w:val="322"/>
        </w:trPr>
        <w:tc>
          <w:tcPr>
            <w:tcW w:w="567" w:type="dxa"/>
          </w:tcPr>
          <w:p w14:paraId="304CD283" w14:textId="77777777" w:rsidR="00B81A72" w:rsidRPr="00AC6A76" w:rsidRDefault="00B81A72" w:rsidP="00D95400">
            <w:pPr>
              <w:snapToGrid w:val="0"/>
              <w:jc w:val="center"/>
            </w:pPr>
            <w:r w:rsidRPr="00AC6A7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0E34B180" w14:textId="77777777" w:rsidR="00B81A72" w:rsidRPr="00AC6A76" w:rsidRDefault="00B81A72" w:rsidP="00D95400">
            <w:r w:rsidRPr="00AC6A76">
              <w:rPr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3119" w:type="dxa"/>
          </w:tcPr>
          <w:p w14:paraId="168A4109" w14:textId="77777777" w:rsidR="00B81A72" w:rsidRPr="00AC6A76" w:rsidRDefault="00B81A72" w:rsidP="00D95400">
            <w:pPr>
              <w:snapToGrid w:val="0"/>
              <w:jc w:val="center"/>
            </w:pPr>
            <w:r w:rsidRPr="00AC6A76">
              <w:rPr>
                <w:sz w:val="22"/>
                <w:szCs w:val="22"/>
              </w:rPr>
              <w:t>1.7</w:t>
            </w:r>
          </w:p>
        </w:tc>
      </w:tr>
      <w:tr w:rsidR="00B81A72" w14:paraId="668FC13E" w14:textId="77777777" w:rsidTr="00D95400">
        <w:trPr>
          <w:trHeight w:val="322"/>
        </w:trPr>
        <w:tc>
          <w:tcPr>
            <w:tcW w:w="567" w:type="dxa"/>
          </w:tcPr>
          <w:p w14:paraId="47AEA7DB" w14:textId="77777777" w:rsidR="00B81A72" w:rsidRPr="00AC6A76" w:rsidRDefault="00B81A72" w:rsidP="00D95400">
            <w:pPr>
              <w:snapToGrid w:val="0"/>
              <w:jc w:val="center"/>
            </w:pPr>
          </w:p>
        </w:tc>
        <w:tc>
          <w:tcPr>
            <w:tcW w:w="5670" w:type="dxa"/>
          </w:tcPr>
          <w:p w14:paraId="126A58F3" w14:textId="77777777" w:rsidR="00B81A72" w:rsidRPr="00AC6A76" w:rsidRDefault="00B81A72" w:rsidP="00D95400">
            <w:pPr>
              <w:snapToGrid w:val="0"/>
            </w:pPr>
            <w:r w:rsidRPr="00AC6A76">
              <w:rPr>
                <w:b/>
                <w:sz w:val="22"/>
                <w:szCs w:val="22"/>
              </w:rPr>
              <w:t>Вспомогательные виды использования:</w:t>
            </w:r>
          </w:p>
        </w:tc>
        <w:tc>
          <w:tcPr>
            <w:tcW w:w="3119" w:type="dxa"/>
          </w:tcPr>
          <w:p w14:paraId="14E31455" w14:textId="77777777" w:rsidR="00B81A72" w:rsidRPr="00AC6A76" w:rsidRDefault="00B81A72" w:rsidP="00D95400">
            <w:pPr>
              <w:snapToGrid w:val="0"/>
              <w:jc w:val="center"/>
              <w:rPr>
                <w:b/>
              </w:rPr>
            </w:pPr>
          </w:p>
        </w:tc>
      </w:tr>
      <w:tr w:rsidR="00B81A72" w14:paraId="6227DD75" w14:textId="77777777" w:rsidTr="00D95400">
        <w:trPr>
          <w:trHeight w:val="322"/>
        </w:trPr>
        <w:tc>
          <w:tcPr>
            <w:tcW w:w="567" w:type="dxa"/>
          </w:tcPr>
          <w:p w14:paraId="33F5427D" w14:textId="77777777" w:rsidR="00B81A72" w:rsidRPr="00AC6A76" w:rsidRDefault="00B81A72" w:rsidP="00D95400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14:paraId="63047C84" w14:textId="77777777" w:rsidR="00B81A72" w:rsidRPr="00AC6A76" w:rsidRDefault="00B81A72" w:rsidP="00D95400">
            <w:pPr>
              <w:snapToGrid w:val="0"/>
            </w:pPr>
            <w:r w:rsidRPr="00AC6A76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3119" w:type="dxa"/>
          </w:tcPr>
          <w:p w14:paraId="3E29BC41" w14:textId="77777777" w:rsidR="00B81A72" w:rsidRPr="00AC6A76" w:rsidRDefault="00B81A72" w:rsidP="00D95400">
            <w:pPr>
              <w:snapToGrid w:val="0"/>
              <w:jc w:val="center"/>
            </w:pPr>
            <w:r w:rsidRPr="00AC6A76">
              <w:rPr>
                <w:sz w:val="22"/>
                <w:szCs w:val="22"/>
              </w:rPr>
              <w:t>1.16</w:t>
            </w:r>
          </w:p>
        </w:tc>
      </w:tr>
      <w:tr w:rsidR="00B81A72" w14:paraId="45A55EE2" w14:textId="77777777" w:rsidTr="00D95400">
        <w:trPr>
          <w:trHeight w:val="322"/>
        </w:trPr>
        <w:tc>
          <w:tcPr>
            <w:tcW w:w="567" w:type="dxa"/>
          </w:tcPr>
          <w:p w14:paraId="2E67B529" w14:textId="77777777" w:rsidR="00B81A72" w:rsidRPr="00AC6A76" w:rsidRDefault="00B81A72" w:rsidP="00D95400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14:paraId="5B9DAFB3" w14:textId="77777777" w:rsidR="00B81A72" w:rsidRPr="00AC6A76" w:rsidRDefault="00B81A72" w:rsidP="00D95400">
            <w:pPr>
              <w:snapToGrid w:val="0"/>
            </w:pPr>
            <w:r w:rsidRPr="00AC6A76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119" w:type="dxa"/>
          </w:tcPr>
          <w:p w14:paraId="4B6A3CA5" w14:textId="77777777" w:rsidR="00B81A72" w:rsidRPr="00AC6A76" w:rsidRDefault="00B81A72" w:rsidP="00D95400">
            <w:pPr>
              <w:snapToGrid w:val="0"/>
              <w:jc w:val="center"/>
            </w:pPr>
            <w:r w:rsidRPr="00AC6A76">
              <w:rPr>
                <w:sz w:val="22"/>
                <w:szCs w:val="22"/>
              </w:rPr>
              <w:t>1.18</w:t>
            </w:r>
          </w:p>
        </w:tc>
      </w:tr>
    </w:tbl>
    <w:p w14:paraId="5E833AB6" w14:textId="4150EC43" w:rsidR="00977565" w:rsidRPr="005D579A" w:rsidRDefault="00977565" w:rsidP="00977565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14:paraId="6B704E5A" w14:textId="77777777" w:rsidR="00977565" w:rsidRPr="00FC1602" w:rsidRDefault="00977565" w:rsidP="00977565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14:paraId="4E7AC4A9" w14:textId="77777777" w:rsidR="00977565" w:rsidRPr="00FC1602" w:rsidRDefault="00977565" w:rsidP="00977565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14:paraId="56D76BDF" w14:textId="77777777"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14:paraId="21523A1B" w14:textId="77777777" w:rsidR="00977565" w:rsidRDefault="00977565" w:rsidP="00977565">
      <w:pPr>
        <w:spacing w:line="240" w:lineRule="auto"/>
        <w:ind w:left="0" w:right="0"/>
        <w:rPr>
          <w:b/>
          <w:bCs/>
          <w:sz w:val="28"/>
          <w:szCs w:val="28"/>
        </w:rPr>
      </w:pPr>
    </w:p>
    <w:p w14:paraId="6A8BED75" w14:textId="77777777" w:rsidR="00977565" w:rsidRPr="00EE00A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14:paraId="15217E91" w14:textId="77777777"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proofErr w:type="gramStart"/>
      <w:r w:rsidRPr="00EE00A5">
        <w:rPr>
          <w:b/>
          <w:bCs/>
          <w:sz w:val="28"/>
          <w:szCs w:val="28"/>
        </w:rPr>
        <w:tab/>
        <w:t xml:space="preserve">  Урюпинского</w:t>
      </w:r>
      <w:proofErr w:type="gramEnd"/>
      <w:r w:rsidRPr="00EE00A5">
        <w:rPr>
          <w:b/>
          <w:bCs/>
          <w:sz w:val="28"/>
          <w:szCs w:val="28"/>
        </w:rPr>
        <w:t xml:space="preserve"> муниципального района</w:t>
      </w:r>
    </w:p>
    <w:p w14:paraId="41014B14" w14:textId="77777777" w:rsidR="00977565" w:rsidRPr="0097275E" w:rsidRDefault="00977565" w:rsidP="00977565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14:paraId="69AA2644" w14:textId="086558E9"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proofErr w:type="spellStart"/>
      <w:r w:rsidR="00C5438F">
        <w:rPr>
          <w:b/>
          <w:bCs/>
          <w:sz w:val="28"/>
          <w:szCs w:val="28"/>
        </w:rPr>
        <w:t>А.Ю.Максимов</w:t>
      </w:r>
      <w:proofErr w:type="spellEnd"/>
    </w:p>
    <w:p w14:paraId="3F8ADD0A" w14:textId="77777777" w:rsidR="00977565" w:rsidRDefault="00977565" w:rsidP="00977565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</w:p>
    <w:p w14:paraId="5AED0273" w14:textId="77777777" w:rsidR="00AD69BD" w:rsidRDefault="00AD69BD"/>
    <w:sectPr w:rsidR="00AD69BD" w:rsidSect="00EF2C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5A"/>
    <w:rsid w:val="003E168E"/>
    <w:rsid w:val="00520603"/>
    <w:rsid w:val="005268E3"/>
    <w:rsid w:val="00544573"/>
    <w:rsid w:val="00573C26"/>
    <w:rsid w:val="006A6F87"/>
    <w:rsid w:val="00907070"/>
    <w:rsid w:val="00977565"/>
    <w:rsid w:val="00AD69BD"/>
    <w:rsid w:val="00B81A72"/>
    <w:rsid w:val="00C5438F"/>
    <w:rsid w:val="00DD735A"/>
    <w:rsid w:val="00E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937"/>
  <w15:docId w15:val="{10D7BCE6-9660-4FFA-BAAA-9438A26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65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7756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97756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7565"/>
    <w:pPr>
      <w:ind w:left="720"/>
      <w:contextualSpacing/>
    </w:pPr>
  </w:style>
  <w:style w:type="table" w:customStyle="1" w:styleId="a4">
    <w:name w:val="Стиль"/>
    <w:rsid w:val="009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TableGridReport1">
    <w:name w:val="Table Grid Report1"/>
    <w:basedOn w:val="a1"/>
    <w:next w:val="a5"/>
    <w:uiPriority w:val="59"/>
    <w:rsid w:val="00C5438F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5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Сипаков Владимир Евгеньевич</cp:lastModifiedBy>
  <cp:revision>7</cp:revision>
  <cp:lastPrinted>2023-09-13T10:59:00Z</cp:lastPrinted>
  <dcterms:created xsi:type="dcterms:W3CDTF">2023-07-28T05:52:00Z</dcterms:created>
  <dcterms:modified xsi:type="dcterms:W3CDTF">2023-09-13T11:06:00Z</dcterms:modified>
</cp:coreProperties>
</file>